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9168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  <w:t>DcH Thisted</w:t>
      </w:r>
    </w:p>
    <w:p w14:paraId="238E9169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  <w:t>indbyder til sidste afdeling i</w:t>
      </w:r>
    </w:p>
    <w:p w14:paraId="238E916A" w14:textId="418A376A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  <w:t>Elite-turnering 201</w:t>
      </w:r>
      <w:r w:rsidR="00CB4C48"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  <w:t>9</w:t>
      </w:r>
    </w:p>
    <w:p w14:paraId="238E916B" w14:textId="43899C7D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  <w:t xml:space="preserve">lørdag den </w:t>
      </w:r>
      <w:r w:rsidR="00CB4C48"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  <w:t>12</w:t>
      </w: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  <w:t xml:space="preserve">. </w:t>
      </w:r>
      <w:r w:rsidR="00CB4C48"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  <w:t>oktober</w:t>
      </w:r>
      <w:r w:rsidR="004E7F69"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  <w:t>.</w:t>
      </w:r>
    </w:p>
    <w:p w14:paraId="238E916C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da-DK" w:bidi="ar-SA"/>
        </w:rPr>
      </w:pPr>
    </w:p>
    <w:p w14:paraId="238E916D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FF0000"/>
          <w:sz w:val="32"/>
          <w:szCs w:val="32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  <w:lang w:val="da-DK" w:bidi="ar-SA"/>
        </w:rPr>
        <w:t>(Kun for deltagere i Elite-turnering)</w:t>
      </w:r>
    </w:p>
    <w:p w14:paraId="238E916E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FF0000"/>
          <w:sz w:val="32"/>
          <w:szCs w:val="32"/>
          <w:lang w:val="da-DK" w:bidi="ar-SA"/>
        </w:rPr>
      </w:pPr>
    </w:p>
    <w:p w14:paraId="238E916F" w14:textId="423DA70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 xml:space="preserve">Mødested: </w:t>
      </w:r>
      <w:r w:rsidR="00CB4C4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Vorupørvej 256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. 7700 Thisted.</w:t>
      </w:r>
    </w:p>
    <w:p w14:paraId="238E9170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238E9171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Tid: kl. 7.00 Udlevering af startnumre</w:t>
      </w:r>
    </w:p>
    <w:p w14:paraId="238E9172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238E9173" w14:textId="2449A638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kl. 7.4</w:t>
      </w:r>
      <w:r w:rsidR="004E7F6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 xml:space="preserve"> Orientering</w:t>
      </w:r>
      <w:r w:rsidR="004E7F6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 xml:space="preserve"> 0g lodtrækning.</w:t>
      </w:r>
    </w:p>
    <w:p w14:paraId="238E9174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238E9175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kl. 8.00 Konkurrence start</w:t>
      </w:r>
    </w:p>
    <w:p w14:paraId="238E9176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238E9177" w14:textId="0B67212D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 xml:space="preserve">Tilmelding: Senest </w:t>
      </w:r>
      <w:r w:rsidR="00CB4C4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27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. september 201</w:t>
      </w:r>
      <w:r w:rsidR="00CB4C4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 xml:space="preserve"> på http://dch-tilmeld.dk</w:t>
      </w:r>
    </w:p>
    <w:p w14:paraId="238E9178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238E9179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Forplejning: Kantinen vil være åben fra kl. 7.00</w:t>
      </w:r>
    </w:p>
    <w:p w14:paraId="238E917A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238E917B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Morgenmad og frokost</w:t>
      </w:r>
    </w:p>
    <w:p w14:paraId="238E917C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238E917D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Afslutning om aftenen</w:t>
      </w:r>
    </w:p>
    <w:p w14:paraId="238E917E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238E917F" w14:textId="2E9DF9DC" w:rsidR="000B0F13" w:rsidRDefault="00150B6C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 w:rsidRPr="00EE3403">
        <w:rPr>
          <w:rFonts w:ascii="Times New Roman" w:eastAsia="Times New Roman" w:hAnsi="Times New Roman" w:cs="Times New Roman"/>
          <w:noProof/>
          <w:sz w:val="24"/>
          <w:szCs w:val="24"/>
          <w:lang w:val="da-DK" w:eastAsia="da-DK" w:bidi="ar-SA"/>
        </w:rPr>
        <w:drawing>
          <wp:anchor distT="0" distB="0" distL="114300" distR="114300" simplePos="0" relativeHeight="251659264" behindDoc="0" locked="0" layoutInCell="1" allowOverlap="1" wp14:anchorId="6A113B2A" wp14:editId="2BE82E08">
            <wp:simplePos x="0" y="0"/>
            <wp:positionH relativeFrom="column">
              <wp:posOffset>4133850</wp:posOffset>
            </wp:positionH>
            <wp:positionV relativeFrom="paragraph">
              <wp:posOffset>13970</wp:posOffset>
            </wp:positionV>
            <wp:extent cx="2286000" cy="2305050"/>
            <wp:effectExtent l="0" t="0" r="0" b="0"/>
            <wp:wrapNone/>
            <wp:docPr id="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F1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Menu og pris oplyses senere</w:t>
      </w:r>
    </w:p>
    <w:p w14:paraId="238E9180" w14:textId="47BCBCA6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36991553" w14:textId="59FB1344" w:rsidR="006935AF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 xml:space="preserve">Skal forudbestilles senest </w:t>
      </w:r>
      <w:r w:rsidR="00810D2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01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 xml:space="preserve">. </w:t>
      </w:r>
      <w:r w:rsidR="0041237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oktober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 xml:space="preserve"> på mail</w:t>
      </w:r>
      <w:r w:rsidR="006935A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.</w:t>
      </w:r>
    </w:p>
    <w:p w14:paraId="238E9183" w14:textId="456AABAE" w:rsidR="000B0F13" w:rsidRDefault="00412374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FF"/>
          <w:sz w:val="28"/>
          <w:szCs w:val="28"/>
          <w:lang w:val="da-DK" w:bidi="ar-SA"/>
        </w:rPr>
      </w:pPr>
      <w:hyperlink r:id="rId5" w:history="1">
        <w:r w:rsidR="00FD5F4D" w:rsidRPr="00F0174D">
          <w:rPr>
            <w:rStyle w:val="Hyperlink"/>
            <w:rFonts w:ascii="TimesNewRomanPS-BoldMT" w:hAnsi="TimesNewRomanPS-BoldMT" w:cs="TimesNewRomanPS-BoldMT"/>
            <w:b/>
            <w:bCs/>
            <w:sz w:val="28"/>
            <w:szCs w:val="28"/>
            <w:lang w:val="da-DK" w:bidi="ar-SA"/>
          </w:rPr>
          <w:t>formand@dch-thisted.dk</w:t>
        </w:r>
      </w:hyperlink>
    </w:p>
    <w:p w14:paraId="4E670ADE" w14:textId="77777777" w:rsidR="00FD5F4D" w:rsidRDefault="00FD5F4D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6D748C5C" w14:textId="7DE94B77" w:rsidR="00FD5F4D" w:rsidRDefault="00FD5F4D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 xml:space="preserve">Konkurrenceleder på dagen: </w:t>
      </w:r>
    </w:p>
    <w:p w14:paraId="7A012104" w14:textId="4FF7E73B" w:rsidR="00FD5F4D" w:rsidRDefault="00FD5F4D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Monica Thomsen tlf. 61 79 14 46.</w:t>
      </w:r>
    </w:p>
    <w:p w14:paraId="746EA303" w14:textId="77777777" w:rsidR="00FD5F4D" w:rsidRDefault="00FD5F4D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238E9184" w14:textId="6218D371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Kontaktperson: Kurt Jensen tlf. 61 79 15 74.</w:t>
      </w:r>
    </w:p>
    <w:p w14:paraId="238E9185" w14:textId="1BF741D5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77A54272" w14:textId="42DD8EF7" w:rsidR="006935AF" w:rsidRDefault="006935AF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Husk</w:t>
      </w:r>
      <w:r w:rsidR="00FD5F4D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: Startbog og godt humør.</w:t>
      </w:r>
    </w:p>
    <w:p w14:paraId="48C265B5" w14:textId="494A15D5" w:rsidR="00FD5F4D" w:rsidRDefault="00FD5F4D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Velmødt til en god og hyggelig dag.</w:t>
      </w:r>
    </w:p>
    <w:p w14:paraId="238E9186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</w:p>
    <w:p w14:paraId="238E9187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da-DK" w:bidi="ar-SA"/>
        </w:rPr>
        <w:t>M.v.h.</w:t>
      </w:r>
    </w:p>
    <w:p w14:paraId="238E9188" w14:textId="77777777" w:rsidR="000B0F13" w:rsidRDefault="000B0F13" w:rsidP="000B0F13">
      <w:pPr>
        <w:autoSpaceDE w:val="0"/>
        <w:autoSpaceDN w:val="0"/>
        <w:adjustRightInd w:val="0"/>
        <w:ind w:firstLine="0"/>
        <w:rPr>
          <w:rFonts w:ascii="Tahoma-Bold" w:hAnsi="Tahoma-Bold" w:cs="Tahoma-Bold"/>
          <w:b/>
          <w:bCs/>
          <w:color w:val="000000"/>
          <w:sz w:val="36"/>
          <w:szCs w:val="36"/>
          <w:lang w:val="da-DK" w:bidi="ar-SA"/>
        </w:rPr>
      </w:pPr>
      <w:r>
        <w:rPr>
          <w:rFonts w:ascii="Tahoma-Bold" w:hAnsi="Tahoma-Bold" w:cs="Tahoma-Bold"/>
          <w:b/>
          <w:bCs/>
          <w:color w:val="000000"/>
          <w:sz w:val="36"/>
          <w:szCs w:val="36"/>
          <w:lang w:val="da-DK" w:bidi="ar-SA"/>
        </w:rPr>
        <w:t>Kurt Jensen</w:t>
      </w:r>
    </w:p>
    <w:p w14:paraId="238E9189" w14:textId="77777777" w:rsidR="007E3CF0" w:rsidRPr="00CB17D3" w:rsidRDefault="000B0F13" w:rsidP="000B0F13">
      <w:pPr>
        <w:rPr>
          <w:lang w:val="da-DK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a-DK" w:bidi="ar-SA"/>
        </w:rPr>
        <w:t>Formand DcH Thisted</w:t>
      </w:r>
    </w:p>
    <w:sectPr w:rsidR="007E3CF0" w:rsidRPr="00CB17D3" w:rsidSect="00693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13"/>
    <w:rsid w:val="000B0F13"/>
    <w:rsid w:val="00150B6C"/>
    <w:rsid w:val="002046B1"/>
    <w:rsid w:val="00412374"/>
    <w:rsid w:val="004B2EB2"/>
    <w:rsid w:val="004E7F69"/>
    <w:rsid w:val="00666419"/>
    <w:rsid w:val="006935AF"/>
    <w:rsid w:val="006A4034"/>
    <w:rsid w:val="007E3CF0"/>
    <w:rsid w:val="00810D21"/>
    <w:rsid w:val="008736B6"/>
    <w:rsid w:val="00975ABC"/>
    <w:rsid w:val="00A8734B"/>
    <w:rsid w:val="00BB0571"/>
    <w:rsid w:val="00CB17D3"/>
    <w:rsid w:val="00CB4C48"/>
    <w:rsid w:val="00CC5A19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9168"/>
  <w15:docId w15:val="{263C2F5A-E287-4E7F-9AF1-9045C26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B1"/>
  </w:style>
  <w:style w:type="paragraph" w:styleId="Overskrift1">
    <w:name w:val="heading 1"/>
    <w:basedOn w:val="Normal"/>
    <w:next w:val="Normal"/>
    <w:link w:val="Overskrift1Tegn"/>
    <w:uiPriority w:val="9"/>
    <w:qFormat/>
    <w:rsid w:val="002046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46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46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46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46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46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46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46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46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46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46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46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046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046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046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046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046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046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046B1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2046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2046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046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046B1"/>
    <w:rPr>
      <w:rFonts w:asciiTheme="minorHAnsi"/>
      <w:i/>
      <w:iCs/>
      <w:sz w:val="24"/>
      <w:szCs w:val="24"/>
    </w:rPr>
  </w:style>
  <w:style w:type="character" w:styleId="Strk">
    <w:name w:val="Strong"/>
    <w:basedOn w:val="Standardskrifttypeiafsnit"/>
    <w:uiPriority w:val="22"/>
    <w:qFormat/>
    <w:rsid w:val="002046B1"/>
    <w:rPr>
      <w:b/>
      <w:bCs/>
      <w:spacing w:val="0"/>
    </w:rPr>
  </w:style>
  <w:style w:type="character" w:styleId="Fremhv">
    <w:name w:val="Emphasis"/>
    <w:uiPriority w:val="20"/>
    <w:qFormat/>
    <w:rsid w:val="002046B1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2046B1"/>
    <w:pPr>
      <w:ind w:firstLine="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2046B1"/>
  </w:style>
  <w:style w:type="paragraph" w:styleId="Listeafsnit">
    <w:name w:val="List Paragraph"/>
    <w:basedOn w:val="Normal"/>
    <w:uiPriority w:val="34"/>
    <w:qFormat/>
    <w:rsid w:val="002046B1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2046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2046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046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046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gfremhvning">
    <w:name w:val="Subtle Emphasis"/>
    <w:uiPriority w:val="19"/>
    <w:qFormat/>
    <w:rsid w:val="002046B1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2046B1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2046B1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2046B1"/>
    <w:rPr>
      <w:b/>
      <w:bCs/>
      <w:color w:val="76923C" w:themeColor="accent3" w:themeShade="BF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2046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046B1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7D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7D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D5F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nd@dch-thisted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MonicaKurt</dc:creator>
  <cp:lastModifiedBy>Kurt Jensen</cp:lastModifiedBy>
  <cp:revision>6</cp:revision>
  <cp:lastPrinted>2019-07-14T16:59:00Z</cp:lastPrinted>
  <dcterms:created xsi:type="dcterms:W3CDTF">2019-07-14T17:06:00Z</dcterms:created>
  <dcterms:modified xsi:type="dcterms:W3CDTF">2019-07-14T20:53:00Z</dcterms:modified>
</cp:coreProperties>
</file>